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C0" w:rsidRDefault="007838FF">
      <w:pPr>
        <w:widowControl/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-834390</wp:posOffset>
                </wp:positionV>
                <wp:extent cx="2047875" cy="704850"/>
                <wp:effectExtent l="19050" t="20320" r="19050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C0" w:rsidRPr="0081470E" w:rsidRDefault="00C06C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70E">
                              <w:rPr>
                                <w:rFonts w:ascii="ＭＳ ゴシック" w:eastAsia="ＭＳ ゴシック" w:hAnsi="ＭＳ ゴシック" w:hint="eastAsia"/>
                              </w:rPr>
                              <w:t>新たに個人負担で設置する公共ますが完了した時。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pt;margin-top:-65.7pt;width:161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" strokeweight="2.25pt">
                <v:stroke r:id="rId6" o:title="" filltype="pattern"/>
                <v:textbox>
                  <w:txbxContent>
                    <w:p w:rsidR="00C06CC0" w:rsidRPr="0081470E" w:rsidRDefault="00C06C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1470E">
                        <w:rPr>
                          <w:rFonts w:ascii="ＭＳ ゴシック" w:eastAsia="ＭＳ ゴシック" w:hAnsi="ＭＳ ゴシック" w:hint="eastAsia"/>
                        </w:rPr>
                        <w:t>新たに個人負担で設置する公共ますが完了した時。</w:t>
                      </w:r>
                    </w:p>
                  </w:txbxContent>
                </v:textbox>
              </v:shape>
            </w:pict>
          </mc:Fallback>
        </mc:AlternateContent>
      </w:r>
      <w:r w:rsidR="00C06CC0">
        <w:rPr>
          <w:rFonts w:ascii="HG丸ｺﾞｼｯｸM-PRO" w:eastAsia="HG丸ｺﾞｼｯｸM-PRO" w:hAnsi="HG丸ｺﾞｼｯｸM-PRO" w:hint="eastAsia"/>
          <w:sz w:val="36"/>
        </w:rPr>
        <w:t>公共ます設置完了届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 　</w:t>
      </w:r>
      <w:r>
        <w:rPr>
          <w:rFonts w:ascii="HG丸ｺﾞｼｯｸM-PRO" w:eastAsia="HG丸ｺﾞｼｯｸM-PRO" w:hAnsi="HG丸ｺﾞｼｯｸM-PRO" w:hint="eastAsia"/>
          <w:sz w:val="36"/>
        </w:rPr>
        <w:t>(兼引渡書)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wordWrap w:val="0"/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平成　　年　　月　　日　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ind w:firstLineChars="100" w:firstLine="28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村上市長あて</w:t>
      </w:r>
    </w:p>
    <w:p w:rsidR="00C06CC0" w:rsidRDefault="00C06CC0">
      <w:pPr>
        <w:ind w:firstLineChars="800" w:firstLine="2560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C06CC0" w:rsidRDefault="00C06CC0">
      <w:pPr>
        <w:ind w:firstLineChars="1671" w:firstLine="4679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住 所　　　</w:t>
      </w:r>
    </w:p>
    <w:p w:rsidR="00C06CC0" w:rsidRDefault="00C06CC0">
      <w:pPr>
        <w:ind w:firstLineChars="1310" w:firstLine="3668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申請者 </w:t>
      </w:r>
      <w:r>
        <w:rPr>
          <w:rFonts w:ascii="HG丸ｺﾞｼｯｸM-PRO" w:eastAsia="HG丸ｺﾞｼｯｸM-PRO" w:hAnsi="HG丸ｺﾞｼｯｸM-PRO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C06CC0">
              <w:rPr>
                <w:rFonts w:ascii="HG丸ｺﾞｼｯｸM-PRO" w:eastAsia="HG丸ｺﾞｼｯｸM-PRO" w:hAnsi="HG丸ｺﾞｼｯｸM-PRO"/>
                <w:sz w:val="12"/>
              </w:rPr>
              <w:t>ふり</w:t>
            </w:r>
          </w:rt>
          <w:rubyBase>
            <w:r w:rsidR="00C06CC0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C06CC0">
              <w:rPr>
                <w:rFonts w:ascii="HG丸ｺﾞｼｯｸM-PRO" w:eastAsia="HG丸ｺﾞｼｯｸM-PRO" w:hAnsi="HG丸ｺﾞｼｯｸM-PRO"/>
                <w:sz w:val="12"/>
              </w:rPr>
              <w:t>がな</w:t>
            </w:r>
          </w:rt>
          <w:rubyBase>
            <w:r w:rsidR="00C06CC0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</w:p>
    <w:p w:rsidR="00C06CC0" w:rsidRDefault="00C06CC0">
      <w:pPr>
        <w:ind w:firstLineChars="1940" w:firstLine="4656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pacing w:val="0"/>
          <w:kern w:val="0"/>
        </w:rPr>
        <w:t>ＴＥＬ</w:t>
      </w:r>
    </w:p>
    <w:p w:rsidR="00C06CC0" w:rsidRDefault="00C06CC0">
      <w:pPr>
        <w:ind w:firstLineChars="1600" w:firstLine="4480"/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ind w:firstLineChars="1600" w:firstLine="4480"/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下記のとおり工事が完了したので届け出します。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1980"/>
        <w:gridCol w:w="5220"/>
      </w:tblGrid>
      <w:tr w:rsidR="00C06CC0">
        <w:trPr>
          <w:trHeight w:val="8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設置場所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06CC0" w:rsidRDefault="00C06CC0">
            <w:pPr>
              <w:spacing w:line="660" w:lineRule="exact"/>
              <w:ind w:left="66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村上市　　　　　　　　　　　　　　　　　　地内</w:t>
            </w:r>
          </w:p>
        </w:tc>
      </w:tr>
      <w:tr w:rsidR="00C06CC0">
        <w:trPr>
          <w:trHeight w:val="795"/>
        </w:trPr>
        <w:tc>
          <w:tcPr>
            <w:tcW w:w="1980" w:type="dxa"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工事期間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</w:tcPr>
          <w:p w:rsidR="00C06CC0" w:rsidRDefault="00C06CC0">
            <w:pPr>
              <w:spacing w:line="660" w:lineRule="exact"/>
              <w:ind w:left="66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日～平成　　年　　月　　日</w:t>
            </w:r>
          </w:p>
        </w:tc>
      </w:tr>
      <w:tr w:rsidR="00C06CC0" w:rsidTr="00BF139E">
        <w:trPr>
          <w:trHeight w:val="840"/>
        </w:trPr>
        <w:tc>
          <w:tcPr>
            <w:tcW w:w="1980" w:type="dxa"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施工業者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bottom"/>
          </w:tcPr>
          <w:p w:rsidR="00BF139E" w:rsidRPr="0081470E" w:rsidRDefault="00BF139E" w:rsidP="00BF139E">
            <w:pPr>
              <w:spacing w:line="66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1470E">
              <w:rPr>
                <w:rFonts w:ascii="HG丸ｺﾞｼｯｸM-PRO" w:eastAsia="HG丸ｺﾞｼｯｸM-PRO" w:hAnsi="HG丸ｺﾞｼｯｸM-PRO" w:hint="eastAsia"/>
              </w:rPr>
              <w:t>（電話）</w:t>
            </w:r>
          </w:p>
        </w:tc>
      </w:tr>
      <w:tr w:rsidR="00C06CC0">
        <w:trPr>
          <w:trHeight w:val="95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06CC0" w:rsidRDefault="00C06CC0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</w:tcPr>
          <w:p w:rsidR="00C06CC0" w:rsidRDefault="00C06CC0">
            <w:pPr>
              <w:spacing w:line="360" w:lineRule="exact"/>
              <w:ind w:left="68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１．工事写真(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>着手前、工事中及び工事完了後の状況を示す写真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C06CC0" w:rsidRDefault="00C06CC0">
            <w:pPr>
              <w:spacing w:line="260" w:lineRule="exact"/>
              <w:ind w:left="68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２．位置図・汚水</w:t>
            </w:r>
            <w:r w:rsidR="00B166F7">
              <w:rPr>
                <w:rFonts w:ascii="HG丸ｺﾞｼｯｸM-PRO" w:eastAsia="HG丸ｺﾞｼｯｸM-PRO" w:hAnsi="HG丸ｺﾞｼｯｸM-PRO" w:hint="eastAsia"/>
              </w:rPr>
              <w:t>ます</w:t>
            </w:r>
            <w:r>
              <w:rPr>
                <w:rFonts w:ascii="HG丸ｺﾞｼｯｸM-PRO" w:eastAsia="HG丸ｺﾞｼｯｸM-PRO" w:hAnsi="HG丸ｺﾞｼｯｸM-PRO" w:hint="eastAsia"/>
              </w:rPr>
              <w:t>取付管竣工図</w:t>
            </w:r>
          </w:p>
          <w:p w:rsidR="00C06CC0" w:rsidRDefault="00C06CC0">
            <w:pPr>
              <w:spacing w:line="300" w:lineRule="exact"/>
              <w:ind w:left="68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３．その他</w:t>
            </w:r>
          </w:p>
        </w:tc>
      </w:tr>
      <w:tr w:rsidR="00C06CC0">
        <w:trPr>
          <w:trHeight w:val="63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C06CC0" w:rsidRDefault="00C06CC0">
            <w:pPr>
              <w:spacing w:line="38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検査確認</w:t>
            </w:r>
          </w:p>
        </w:tc>
        <w:tc>
          <w:tcPr>
            <w:tcW w:w="1980" w:type="dxa"/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</w:t>
            </w:r>
          </w:p>
        </w:tc>
      </w:tr>
      <w:tr w:rsidR="00C06CC0">
        <w:trPr>
          <w:trHeight w:val="650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0" w:type="dxa"/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検査者職氏名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06CC0">
        <w:trPr>
          <w:trHeight w:val="635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0" w:type="dxa"/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立会者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06CC0">
        <w:trPr>
          <w:trHeight w:val="648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6CC0" w:rsidRDefault="00C06CC0">
            <w:pPr>
              <w:spacing w:line="6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C06CC0" w:rsidRDefault="007838FF">
      <w:pPr>
        <w:rPr>
          <w:rFonts w:ascii="HG丸ｺﾞｼｯｸM-PRO" w:eastAsia="HG丸ｺﾞｼｯｸM-PRO" w:hAnsi="HG丸ｺﾞｼｯｸM-PRO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88900</wp:posOffset>
                </wp:positionV>
                <wp:extent cx="3238500" cy="742950"/>
                <wp:effectExtent l="15240" t="23495" r="2286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C0" w:rsidRPr="0081470E" w:rsidRDefault="00C06C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70E">
                              <w:rPr>
                                <w:rFonts w:ascii="ＭＳ ゴシック" w:eastAsia="ＭＳ ゴシック" w:hAnsi="ＭＳ ゴシック" w:hint="eastAsia"/>
                              </w:rPr>
                              <w:t>添付書類は１部。</w:t>
                            </w:r>
                          </w:p>
                          <w:p w:rsidR="00C06CC0" w:rsidRPr="0081470E" w:rsidRDefault="00C06C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70E">
                              <w:rPr>
                                <w:rFonts w:ascii="ＭＳ ゴシック" w:eastAsia="ＭＳ ゴシック" w:hAnsi="ＭＳ ゴシック" w:hint="eastAsia"/>
                              </w:rPr>
                              <w:t>但し、占用が伴う場合は占用の工事完了届に添付する竣工写真も提出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.3pt;margin-top:7pt;width:25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" strokeweight="2.25pt">
                <v:stroke r:id="rId6" o:title="" filltype="pattern"/>
                <v:textbox>
                  <w:txbxContent>
                    <w:p w:rsidR="00C06CC0" w:rsidRPr="0081470E" w:rsidRDefault="00C06C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1470E">
                        <w:rPr>
                          <w:rFonts w:ascii="ＭＳ ゴシック" w:eastAsia="ＭＳ ゴシック" w:hAnsi="ＭＳ ゴシック" w:hint="eastAsia"/>
                        </w:rPr>
                        <w:t>添付書類は１部。</w:t>
                      </w:r>
                    </w:p>
                    <w:p w:rsidR="00C06CC0" w:rsidRPr="0081470E" w:rsidRDefault="00C06C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1470E">
                        <w:rPr>
                          <w:rFonts w:ascii="ＭＳ ゴシック" w:eastAsia="ＭＳ ゴシック" w:hAnsi="ＭＳ ゴシック" w:hint="eastAsia"/>
                        </w:rPr>
                        <w:t>但し、占用が伴う場合は占用の工事完了届に添付する竣工写真も提出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CC0">
      <w:pgSz w:w="11906" w:h="16838"/>
      <w:pgMar w:top="1871" w:right="1304" w:bottom="1134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66" w:rsidRDefault="00501266">
      <w:r>
        <w:separator/>
      </w:r>
    </w:p>
  </w:endnote>
  <w:endnote w:type="continuationSeparator" w:id="0">
    <w:p w:rsidR="00501266" w:rsidRDefault="0050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66" w:rsidRDefault="00501266">
      <w:r>
        <w:separator/>
      </w:r>
    </w:p>
  </w:footnote>
  <w:footnote w:type="continuationSeparator" w:id="0">
    <w:p w:rsidR="00501266" w:rsidRDefault="00501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9E"/>
    <w:rsid w:val="00501266"/>
    <w:rsid w:val="006E7607"/>
    <w:rsid w:val="007838FF"/>
    <w:rsid w:val="0081470E"/>
    <w:rsid w:val="00B166F7"/>
    <w:rsid w:val="00BF139E"/>
    <w:rsid w:val="00C06CC0"/>
    <w:rsid w:val="00F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9A878-85B6-4435-82E1-011986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Emphasis"/>
    <w:qFormat/>
    <w:rPr>
      <w:i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公共桝設置許可申請書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公共桝設置許可申請書</dc:title>
  <dc:subject/>
  <dc:creator>田村</dc:creator>
  <cp:keywords/>
  <dc:description/>
  <cp:lastModifiedBy>山脇 寛太</cp:lastModifiedBy>
  <cp:revision>2</cp:revision>
  <cp:lastPrinted>2015-11-05T06:05:00Z</cp:lastPrinted>
  <dcterms:created xsi:type="dcterms:W3CDTF">2021-04-13T05:34:00Z</dcterms:created>
  <dcterms:modified xsi:type="dcterms:W3CDTF">2021-04-13T05:34:00Z</dcterms:modified>
  <cp:category/>
  <cp:contentStatus/>
</cp:coreProperties>
</file>